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DA80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8569632" wp14:editId="45B77005">
            <wp:simplePos x="0" y="0"/>
            <wp:positionH relativeFrom="column">
              <wp:posOffset>5414010</wp:posOffset>
            </wp:positionH>
            <wp:positionV relativeFrom="paragraph">
              <wp:posOffset>-67310</wp:posOffset>
            </wp:positionV>
            <wp:extent cx="629920" cy="662305"/>
            <wp:effectExtent l="0" t="0" r="0" b="4445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Arbeitsgemeinschaft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14:paraId="4EAC2EA6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Katholischer Verbände und Gemeinschaften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14:paraId="3E868174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in der Region München</w:t>
      </w:r>
    </w:p>
    <w:p w14:paraId="49210F3D" w14:textId="77777777" w:rsidR="00927B97" w:rsidRDefault="00927B97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6"/>
          <w:szCs w:val="26"/>
        </w:rPr>
      </w:pPr>
    </w:p>
    <w:p w14:paraId="145277AC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 xml:space="preserve">An die Geschäftsstelle des Katholikenrat </w:t>
      </w:r>
    </w:p>
    <w:p w14:paraId="3AC5B32A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>Schrammerstraße 3 / VI</w:t>
      </w:r>
    </w:p>
    <w:p w14:paraId="4D771624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>80333 München</w:t>
      </w:r>
    </w:p>
    <w:p w14:paraId="6C9952A5" w14:textId="77777777" w:rsidR="00927B97" w:rsidRDefault="00AF7995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hyperlink r:id="rId6" w:history="1">
        <w:r w:rsidR="006D3A7A">
          <w:rPr>
            <w:rStyle w:val="Hyperlink"/>
            <w:rFonts w:ascii="Times New Roman" w:eastAsia="Times New Roman" w:hAnsi="Times New Roman" w:cs="Times New Roman"/>
            <w:bCs/>
            <w:spacing w:val="-3"/>
            <w:sz w:val="28"/>
            <w:szCs w:val="28"/>
            <w:lang w:eastAsia="de-DE"/>
          </w:rPr>
          <w:t>RSpiegler@eomuc.de</w:t>
        </w:r>
      </w:hyperlink>
    </w:p>
    <w:p w14:paraId="51046F8A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</w:p>
    <w:p w14:paraId="3237D4AE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de-DE"/>
        </w:rPr>
      </w:pPr>
    </w:p>
    <w:p w14:paraId="22E6DEFF" w14:textId="5B5FA380" w:rsidR="00927B97" w:rsidRPr="00163226" w:rsidRDefault="006D3A7A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</w:pPr>
      <w:r w:rsidRPr="00163226"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  <w:t>Kandidatenvorschlag</w:t>
      </w:r>
    </w:p>
    <w:p w14:paraId="0E059091" w14:textId="173C5487" w:rsidR="00927B97" w:rsidRPr="00163226" w:rsidRDefault="006D3A7A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</w:pPr>
      <w:r w:rsidRPr="00163226"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  <w:t xml:space="preserve">für die Wahl </w:t>
      </w:r>
      <w:r w:rsidR="00163226" w:rsidRPr="00163226"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  <w:t xml:space="preserve">eines Delegierten </w:t>
      </w:r>
    </w:p>
    <w:p w14:paraId="0687B96F" w14:textId="52A40E2F" w:rsidR="00927B97" w:rsidRDefault="00163226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de-DE"/>
        </w:rPr>
      </w:pPr>
      <w:r w:rsidRPr="00163226">
        <w:rPr>
          <w:rFonts w:ascii="Arial" w:eastAsia="Times New Roman" w:hAnsi="Arial" w:cs="Arial"/>
          <w:b/>
          <w:spacing w:val="-3"/>
          <w:sz w:val="28"/>
          <w:szCs w:val="28"/>
          <w:highlight w:val="green"/>
          <w:lang w:eastAsia="de-DE"/>
        </w:rPr>
        <w:t>in die Vollversammlung des Katholikenrates</w:t>
      </w:r>
    </w:p>
    <w:p w14:paraId="1FE197FD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lang w:eastAsia="de-DE"/>
        </w:rPr>
      </w:pPr>
    </w:p>
    <w:p w14:paraId="2C909562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lang w:eastAsia="de-DE"/>
        </w:rPr>
      </w:pPr>
    </w:p>
    <w:p w14:paraId="41BFAD96" w14:textId="3B018E28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Als Kandidaten oder Kandidatin für die </w:t>
      </w:r>
      <w:r w:rsidRPr="00163226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Wahl </w:t>
      </w:r>
      <w:r w:rsidR="00163226" w:rsidRPr="00163226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eines neuen </w:t>
      </w:r>
      <w:r w:rsidR="00163226" w:rsidRPr="00163226">
        <w:rPr>
          <w:rFonts w:ascii="Arial" w:eastAsia="Times New Roman" w:hAnsi="Arial" w:cs="Arial"/>
          <w:spacing w:val="-3"/>
          <w:sz w:val="24"/>
          <w:szCs w:val="24"/>
          <w:u w:val="single"/>
          <w:lang w:eastAsia="de-DE"/>
        </w:rPr>
        <w:t>Delegierten in die Vollversammlung des Katholikenrates der Region München</w:t>
      </w:r>
      <w:r w:rsidR="00163226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  <w:lang w:eastAsia="de-DE"/>
        </w:rPr>
        <w:t>schlage ich folgende Person vor:</w:t>
      </w:r>
    </w:p>
    <w:p w14:paraId="71733D4A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before="120" w:after="0" w:line="240" w:lineRule="auto"/>
        <w:ind w:right="1440"/>
        <w:jc w:val="both"/>
        <w:rPr>
          <w:rFonts w:ascii="Arial" w:eastAsia="Times New Roman" w:hAnsi="Arial" w:cs="Arial"/>
          <w:i/>
          <w:spacing w:val="-3"/>
          <w:lang w:eastAsia="de-DE"/>
        </w:rPr>
      </w:pPr>
    </w:p>
    <w:p w14:paraId="6D032C00" w14:textId="77777777" w:rsidR="00927B97" w:rsidRDefault="006D3A7A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eastAsia="de-DE"/>
        </w:rPr>
        <w:t>Name des vorgeschlagenen Kandidaten oder der vorgeschlagenen Kandidatin: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27B97" w14:paraId="20682166" w14:textId="77777777">
        <w:tc>
          <w:tcPr>
            <w:tcW w:w="10065" w:type="dxa"/>
          </w:tcPr>
          <w:p w14:paraId="2DBC0066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, Vorname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: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0DB5BDDD" w14:textId="77777777">
        <w:tc>
          <w:tcPr>
            <w:tcW w:w="10065" w:type="dxa"/>
          </w:tcPr>
          <w:p w14:paraId="55D5FF73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left="284" w:right="1314" w:hanging="28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Straße: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3DF21B46" w14:textId="77777777">
        <w:tc>
          <w:tcPr>
            <w:tcW w:w="10065" w:type="dxa"/>
          </w:tcPr>
          <w:p w14:paraId="10418E05" w14:textId="77777777" w:rsidR="00927B97" w:rsidRDefault="006D3A7A">
            <w:pPr>
              <w:tabs>
                <w:tab w:val="left" w:pos="-1440"/>
                <w:tab w:val="left" w:pos="0"/>
                <w:tab w:val="left" w:pos="37"/>
                <w:tab w:val="left" w:pos="720"/>
              </w:tabs>
              <w:spacing w:before="400"/>
              <w:ind w:left="37"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PLZ Wohnort: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71B27D84" w14:textId="77777777">
        <w:tc>
          <w:tcPr>
            <w:tcW w:w="10065" w:type="dxa"/>
          </w:tcPr>
          <w:p w14:paraId="0C0D34E2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Telefon: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2254FA7D" w14:textId="77777777">
        <w:tc>
          <w:tcPr>
            <w:tcW w:w="10065" w:type="dxa"/>
          </w:tcPr>
          <w:p w14:paraId="678632BA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ggf. 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Mobiltelefon: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5B6E05A3" w14:textId="77777777">
        <w:tc>
          <w:tcPr>
            <w:tcW w:w="10065" w:type="dxa"/>
          </w:tcPr>
          <w:p w14:paraId="311A5CFC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ggf. 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-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ail: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6DB331B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42445412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525A1865" w14:textId="77777777" w:rsidR="00927B97" w:rsidRDefault="006D3A7A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de-DE"/>
        </w:rPr>
        <w:t>Oben aufgeführte Person wurde vorgeschlagen von:</w:t>
      </w:r>
    </w:p>
    <w:p w14:paraId="6566BD12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27B97" w14:paraId="3B93DB31" w14:textId="77777777">
        <w:tc>
          <w:tcPr>
            <w:tcW w:w="10065" w:type="dxa"/>
          </w:tcPr>
          <w:p w14:paraId="31704856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, Vorname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447051CB" w14:textId="77777777">
        <w:tc>
          <w:tcPr>
            <w:tcW w:w="10065" w:type="dxa"/>
          </w:tcPr>
          <w:p w14:paraId="324CB95F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left="284" w:right="1314" w:hanging="284"/>
              <w:jc w:val="both"/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Verband, ggf. Funktion: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7F6EBB22" w14:textId="77777777">
        <w:tc>
          <w:tcPr>
            <w:tcW w:w="10065" w:type="dxa"/>
          </w:tcPr>
          <w:p w14:paraId="23FEC23F" w14:textId="77777777" w:rsidR="00927B97" w:rsidRDefault="006D3A7A">
            <w:pPr>
              <w:tabs>
                <w:tab w:val="left" w:pos="-1440"/>
                <w:tab w:val="left" w:pos="0"/>
                <w:tab w:val="left" w:pos="37"/>
                <w:tab w:val="left" w:pos="720"/>
              </w:tabs>
              <w:spacing w:before="400"/>
              <w:ind w:left="37"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Telefon (für Rückfragen):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60DF5CB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709B630E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14340906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8"/>
          <w:szCs w:val="28"/>
          <w:lang w:eastAsia="de-DE"/>
        </w:rPr>
      </w:pPr>
    </w:p>
    <w:tbl>
      <w:tblPr>
        <w:tblStyle w:val="Tabellenraster"/>
        <w:tblW w:w="1006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927B97" w14:paraId="698BCD28" w14:textId="77777777">
        <w:tc>
          <w:tcPr>
            <w:tcW w:w="4536" w:type="dxa"/>
          </w:tcPr>
          <w:p w14:paraId="2B4AE540" w14:textId="77777777" w:rsidR="00927B97" w:rsidRDefault="006D3A7A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360"/>
              <w:ind w:right="1440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Datum: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14:paraId="73499952" w14:textId="77777777" w:rsidR="00927B97" w:rsidRDefault="006D3A7A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360"/>
              <w:ind w:right="1440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Unterschrift: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34A66CD" w14:textId="77777777" w:rsidR="00927B97" w:rsidRDefault="00927B97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sectPr w:rsidR="00927B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7"/>
    <w:rsid w:val="00163226"/>
    <w:rsid w:val="0054493C"/>
    <w:rsid w:val="00560952"/>
    <w:rsid w:val="006D3A7A"/>
    <w:rsid w:val="00927B97"/>
    <w:rsid w:val="00AF7995"/>
    <w:rsid w:val="00E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D32"/>
  <w15:docId w15:val="{D3727A27-BFFD-4284-903B-E440EE2D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piegler@eomuc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C848-F6E2-4BF3-A23F-E0164ED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König</dc:creator>
  <cp:lastModifiedBy>Spiegler Regina</cp:lastModifiedBy>
  <cp:revision>40</cp:revision>
  <dcterms:created xsi:type="dcterms:W3CDTF">2021-05-12T11:50:00Z</dcterms:created>
  <dcterms:modified xsi:type="dcterms:W3CDTF">2025-05-08T17:52:00Z</dcterms:modified>
</cp:coreProperties>
</file>